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FA7A4E" w:rsidRDefault="00287714" w:rsidP="0028771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51F0B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7E130C">
        <w:rPr>
          <w:rStyle w:val="a3"/>
          <w:b w:val="0"/>
          <w:color w:val="333333"/>
          <w:szCs w:val="28"/>
        </w:rPr>
        <w:t xml:space="preserve"> </w:t>
      </w:r>
      <w:r w:rsidR="000620E8">
        <w:rPr>
          <w:rStyle w:val="a3"/>
          <w:b w:val="0"/>
          <w:color w:val="333333"/>
          <w:szCs w:val="28"/>
        </w:rPr>
        <w:t>Григорьевым Андреем Олеговичем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Pr="00287714">
        <w:rPr>
          <w:rStyle w:val="a3"/>
          <w:b w:val="0"/>
          <w:color w:val="333333"/>
          <w:szCs w:val="28"/>
        </w:rPr>
        <w:t>13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Pr="00287714">
        <w:rPr>
          <w:rStyle w:val="a3"/>
          <w:b w:val="0"/>
          <w:color w:val="333333"/>
          <w:szCs w:val="28"/>
        </w:rPr>
        <w:t>13</w:t>
      </w:r>
      <w:r w:rsidR="00AD2043">
        <w:rPr>
          <w:rStyle w:val="a3"/>
          <w:b w:val="0"/>
          <w:color w:val="333333"/>
          <w:szCs w:val="28"/>
        </w:rPr>
        <w:t xml:space="preserve"> г.</w:t>
      </w:r>
    </w:p>
    <w:p w:rsidR="00FA7A4E" w:rsidRPr="009B0B12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934585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EA6A2B">
        <w:trPr>
          <w:trHeight w:val="1665"/>
        </w:trPr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9638A0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9638A0" w:rsidP="009638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08DA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B51F0B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DF0D59" w:rsidRPr="00B51F0B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Pr="00D1617E" w:rsidRDefault="00D1617E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DF0D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  <w:p w:rsidR="00DF0D59" w:rsidRDefault="00DF0D59" w:rsidP="00DF0D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DF0D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DF0D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DF0D59" w:rsidRDefault="00DF0D59" w:rsidP="00DF0D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Default="00EA6A2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EA6A2B" w:rsidRDefault="00EA6A2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168/673</w:t>
            </w: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A31228" w:rsidRDefault="00DF0D59" w:rsidP="00DF0D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Default="00EA6A2B" w:rsidP="009F37F1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9F37F1" w:rsidRDefault="009F37F1" w:rsidP="009F37F1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Default="009F37F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Default="009F37F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F37F1" w:rsidRDefault="009F37F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Pr="00A208DA" w:rsidRDefault="00DF0D59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Default="00474B9B" w:rsidP="00F57E61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DF0D59" w:rsidRDefault="00DF0D59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BB4B76" w:rsidRDefault="00BB4B76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1617E" w:rsidRDefault="00D1617E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DF0D59" w:rsidRDefault="00DF0D59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Default="00BB4B76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B4B76" w:rsidRPr="00A31228" w:rsidRDefault="00BB4B76" w:rsidP="00F57E6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C29CD" w:rsidRPr="00A31228">
              <w:rPr>
                <w:sz w:val="20"/>
                <w:szCs w:val="20"/>
              </w:rPr>
              <w:t>втомобиль</w:t>
            </w:r>
          </w:p>
          <w:p w:rsidR="00EA6A2B" w:rsidRPr="00EA6A2B" w:rsidRDefault="00EA6A2B" w:rsidP="00EA6A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="00A20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111740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A31228" w:rsidRDefault="00EA6A2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748094,2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4B9B" w:rsidRPr="00A31228" w:rsidTr="00934585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</w:t>
            </w:r>
            <w:r w:rsidR="001D277E">
              <w:rPr>
                <w:sz w:val="20"/>
                <w:szCs w:val="20"/>
              </w:rPr>
              <w:t>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504/673</w:t>
            </w:r>
          </w:p>
          <w:p w:rsidR="00474B9B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782D05" w:rsidRDefault="000C676D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2D05" w:rsidRPr="00A31228" w:rsidRDefault="00782D05" w:rsidP="00782D0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C676D" w:rsidRDefault="000C676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3F6051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782D05" w:rsidRDefault="00782D05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2D05" w:rsidRPr="00A31228" w:rsidRDefault="00782D05" w:rsidP="001D277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A31228" w:rsidRDefault="00782D05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A31228" w:rsidRDefault="00EA6A2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419390,26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FA7A4E" w:rsidRDefault="00FA7A4E" w:rsidP="004851B9">
      <w:pPr>
        <w:jc w:val="both"/>
      </w:pP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Potehina</cp:lastModifiedBy>
  <cp:revision>4</cp:revision>
  <cp:lastPrinted>2014-04-04T10:20:00Z</cp:lastPrinted>
  <dcterms:created xsi:type="dcterms:W3CDTF">2014-05-06T11:33:00Z</dcterms:created>
  <dcterms:modified xsi:type="dcterms:W3CDTF">2014-05-15T14:14:00Z</dcterms:modified>
</cp:coreProperties>
</file>